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1417C723" w14:textId="59ADBE8C" w:rsidR="003B03B4" w:rsidRPr="004C7476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4C7476">
              <w:rPr>
                <w:b/>
                <w:bCs/>
              </w:rPr>
              <w:t>V</w:t>
            </w:r>
          </w:p>
          <w:p w14:paraId="470AA8FE" w14:textId="74DCB6FF" w:rsidR="001444FB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328AEAE9" w14:textId="70DFAC9B" w:rsidR="004C7476" w:rsidRPr="003B03B4" w:rsidRDefault="004C747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saradnica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prakse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b/>
                <w:bCs/>
                <w:sz w:val="20"/>
                <w:szCs w:val="20"/>
              </w:rPr>
              <w:t>K</w:t>
            </w:r>
            <w:r w:rsidR="005805AB">
              <w:rPr>
                <w:b/>
                <w:bCs/>
                <w:sz w:val="20"/>
                <w:szCs w:val="20"/>
              </w:rPr>
              <w:t>azazić</w:t>
            </w:r>
            <w:proofErr w:type="spellEnd"/>
            <w:r w:rsidR="005805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805AB">
              <w:rPr>
                <w:b/>
                <w:bCs/>
                <w:sz w:val="20"/>
                <w:szCs w:val="20"/>
              </w:rPr>
              <w:t>Obad</w:t>
            </w:r>
            <w:proofErr w:type="spellEnd"/>
          </w:p>
          <w:p w14:paraId="7F020298" w14:textId="53E885B5" w:rsidR="000508FC" w:rsidRPr="00CD2EFD" w:rsidRDefault="004C7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1270CD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7D891BE6" w14:textId="77777777" w:rsidR="004C7476" w:rsidRDefault="004C7476"/>
          <w:p w14:paraId="28EB4B9A" w14:textId="3972A0A1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674A5799" w14:textId="0F1B12BF" w:rsidR="00AE0993" w:rsidRDefault="00B4501C">
            <w:r>
              <w:t>524-229/21</w:t>
            </w:r>
          </w:p>
        </w:tc>
        <w:tc>
          <w:tcPr>
            <w:tcW w:w="1034" w:type="dxa"/>
          </w:tcPr>
          <w:p w14:paraId="2A0F74B5" w14:textId="281897D4" w:rsidR="004E0E96" w:rsidRDefault="004C7476">
            <w:r>
              <w:t>10</w:t>
            </w:r>
          </w:p>
        </w:tc>
        <w:tc>
          <w:tcPr>
            <w:tcW w:w="1059" w:type="dxa"/>
          </w:tcPr>
          <w:p w14:paraId="2DFCFB5A" w14:textId="615689A2" w:rsidR="00A33CFD" w:rsidRDefault="004C7476">
            <w:r>
              <w:t>13</w:t>
            </w:r>
          </w:p>
        </w:tc>
        <w:tc>
          <w:tcPr>
            <w:tcW w:w="916" w:type="dxa"/>
          </w:tcPr>
          <w:p w14:paraId="5D437CFE" w14:textId="4FEAE697" w:rsidR="004E0E96" w:rsidRDefault="004C7476">
            <w:r>
              <w:t>8</w:t>
            </w:r>
          </w:p>
        </w:tc>
        <w:tc>
          <w:tcPr>
            <w:tcW w:w="1153" w:type="dxa"/>
          </w:tcPr>
          <w:p w14:paraId="011EF930" w14:textId="019D076D" w:rsidR="004E0E96" w:rsidRDefault="004C7476">
            <w:r>
              <w:t>9</w:t>
            </w:r>
          </w:p>
        </w:tc>
        <w:tc>
          <w:tcPr>
            <w:tcW w:w="1224" w:type="dxa"/>
          </w:tcPr>
          <w:p w14:paraId="1C4A62E8" w14:textId="0032888A" w:rsidR="004E0E96" w:rsidRDefault="004C7476">
            <w:r>
              <w:t>3</w:t>
            </w:r>
          </w:p>
        </w:tc>
        <w:tc>
          <w:tcPr>
            <w:tcW w:w="630" w:type="dxa"/>
          </w:tcPr>
          <w:p w14:paraId="6CC12829" w14:textId="57AE2F21" w:rsidR="004E0E96" w:rsidRDefault="004C7476">
            <w:r>
              <w:t>39</w:t>
            </w:r>
          </w:p>
        </w:tc>
        <w:tc>
          <w:tcPr>
            <w:tcW w:w="900" w:type="dxa"/>
          </w:tcPr>
          <w:p w14:paraId="5C79655E" w14:textId="77777777" w:rsidR="004E0E96" w:rsidRDefault="004C7476">
            <w:r>
              <w:t>82-</w:t>
            </w:r>
          </w:p>
          <w:p w14:paraId="492E95FB" w14:textId="69C66B16" w:rsidR="004C7476" w:rsidRDefault="004C7476">
            <w:r>
              <w:t>8 (C)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3F2AE4D0" w:rsidR="005805AB" w:rsidRDefault="00B4501C">
            <w:r>
              <w:t>523-228/2</w:t>
            </w:r>
            <w:r w:rsidR="005805AB">
              <w:t>1</w:t>
            </w:r>
          </w:p>
        </w:tc>
        <w:tc>
          <w:tcPr>
            <w:tcW w:w="1034" w:type="dxa"/>
          </w:tcPr>
          <w:p w14:paraId="7EE01D5E" w14:textId="287D4A8B" w:rsidR="004E0E96" w:rsidRDefault="004C7476">
            <w:r>
              <w:t>1</w:t>
            </w:r>
            <w:r w:rsidR="005805AB">
              <w:t>0</w:t>
            </w:r>
          </w:p>
        </w:tc>
        <w:tc>
          <w:tcPr>
            <w:tcW w:w="1059" w:type="dxa"/>
          </w:tcPr>
          <w:p w14:paraId="76D39E13" w14:textId="69C3E8CB" w:rsidR="004E0E96" w:rsidRDefault="004C7476">
            <w:r>
              <w:t>13</w:t>
            </w:r>
          </w:p>
        </w:tc>
        <w:tc>
          <w:tcPr>
            <w:tcW w:w="916" w:type="dxa"/>
          </w:tcPr>
          <w:p w14:paraId="2F64415B" w14:textId="1BC6B48D" w:rsidR="004E0E96" w:rsidRDefault="004C7476">
            <w:r>
              <w:t>8</w:t>
            </w:r>
          </w:p>
        </w:tc>
        <w:tc>
          <w:tcPr>
            <w:tcW w:w="1153" w:type="dxa"/>
          </w:tcPr>
          <w:p w14:paraId="342BFCAD" w14:textId="310941EA" w:rsidR="004E0E96" w:rsidRDefault="004C7476">
            <w:r>
              <w:t>9</w:t>
            </w:r>
          </w:p>
        </w:tc>
        <w:tc>
          <w:tcPr>
            <w:tcW w:w="1224" w:type="dxa"/>
          </w:tcPr>
          <w:p w14:paraId="168950AB" w14:textId="4B328CCB" w:rsidR="004E0E96" w:rsidRDefault="004C7476">
            <w:r>
              <w:t>4</w:t>
            </w:r>
          </w:p>
        </w:tc>
        <w:tc>
          <w:tcPr>
            <w:tcW w:w="630" w:type="dxa"/>
          </w:tcPr>
          <w:p w14:paraId="69953E03" w14:textId="34DAB80A" w:rsidR="00A33CFD" w:rsidRDefault="004C7476">
            <w:r>
              <w:t>40</w:t>
            </w:r>
          </w:p>
        </w:tc>
        <w:tc>
          <w:tcPr>
            <w:tcW w:w="900" w:type="dxa"/>
          </w:tcPr>
          <w:p w14:paraId="40BE63D5" w14:textId="1E08BE9E" w:rsidR="004E0E96" w:rsidRDefault="004C7476">
            <w:r>
              <w:t>84-</w:t>
            </w:r>
          </w:p>
          <w:p w14:paraId="2B2CB581" w14:textId="5089819B" w:rsidR="004C7476" w:rsidRDefault="004C7476">
            <w:r>
              <w:t>8 (C)</w:t>
            </w:r>
          </w:p>
          <w:p w14:paraId="1D78E391" w14:textId="40F63790" w:rsidR="001270CD" w:rsidRDefault="001270CD"/>
        </w:tc>
      </w:tr>
      <w:tr w:rsidR="004E0E96" w14:paraId="38AAF58D" w14:textId="77777777" w:rsidTr="003B03B4">
        <w:tc>
          <w:tcPr>
            <w:tcW w:w="1359" w:type="dxa"/>
          </w:tcPr>
          <w:p w14:paraId="2ADE5497" w14:textId="77777777" w:rsidR="004E0E96" w:rsidRDefault="00B4501C">
            <w:r>
              <w:t>551-256/22</w:t>
            </w:r>
          </w:p>
          <w:p w14:paraId="540DB378" w14:textId="2FC48600" w:rsidR="004C7476" w:rsidRDefault="004C7476"/>
        </w:tc>
        <w:tc>
          <w:tcPr>
            <w:tcW w:w="1034" w:type="dxa"/>
          </w:tcPr>
          <w:p w14:paraId="2CAAD744" w14:textId="0A20E73B" w:rsidR="004E0E96" w:rsidRDefault="004C7476">
            <w:r>
              <w:t>8</w:t>
            </w:r>
          </w:p>
        </w:tc>
        <w:tc>
          <w:tcPr>
            <w:tcW w:w="1059" w:type="dxa"/>
          </w:tcPr>
          <w:p w14:paraId="311108EC" w14:textId="2B5379A8" w:rsidR="004E0E96" w:rsidRDefault="004C7476">
            <w:r>
              <w:t>9</w:t>
            </w:r>
          </w:p>
        </w:tc>
        <w:tc>
          <w:tcPr>
            <w:tcW w:w="916" w:type="dxa"/>
          </w:tcPr>
          <w:p w14:paraId="75900891" w14:textId="3C6EF6DA" w:rsidR="004E0E96" w:rsidRDefault="004C7476">
            <w:r>
              <w:t>7</w:t>
            </w:r>
          </w:p>
        </w:tc>
        <w:tc>
          <w:tcPr>
            <w:tcW w:w="1153" w:type="dxa"/>
          </w:tcPr>
          <w:p w14:paraId="31A5A3C7" w14:textId="68F2615E" w:rsidR="004E0E96" w:rsidRDefault="004C7476">
            <w:r>
              <w:t>7</w:t>
            </w:r>
          </w:p>
        </w:tc>
        <w:tc>
          <w:tcPr>
            <w:tcW w:w="1224" w:type="dxa"/>
          </w:tcPr>
          <w:p w14:paraId="3A88E1EF" w14:textId="358E4B09" w:rsidR="004E0E96" w:rsidRDefault="004C7476">
            <w:r>
              <w:t>3</w:t>
            </w:r>
          </w:p>
        </w:tc>
        <w:tc>
          <w:tcPr>
            <w:tcW w:w="630" w:type="dxa"/>
          </w:tcPr>
          <w:p w14:paraId="16F65E52" w14:textId="17BB86AD" w:rsidR="00A33CFD" w:rsidRDefault="004C7476">
            <w:r>
              <w:t>36</w:t>
            </w:r>
          </w:p>
        </w:tc>
        <w:tc>
          <w:tcPr>
            <w:tcW w:w="900" w:type="dxa"/>
          </w:tcPr>
          <w:p w14:paraId="221A789C" w14:textId="142A34B7" w:rsidR="003B03B4" w:rsidRDefault="004C7476">
            <w:r>
              <w:t>70-</w:t>
            </w:r>
          </w:p>
          <w:p w14:paraId="3589CF53" w14:textId="3BCDDA6C" w:rsidR="004C7476" w:rsidRDefault="004C7476">
            <w:r>
              <w:t>7 (D)</w:t>
            </w:r>
          </w:p>
          <w:p w14:paraId="048D3806" w14:textId="628EC15D" w:rsidR="001270CD" w:rsidRDefault="001270CD"/>
        </w:tc>
      </w:tr>
      <w:tr w:rsidR="004E0E96" w14:paraId="3AF8F115" w14:textId="77777777" w:rsidTr="003B03B4">
        <w:tc>
          <w:tcPr>
            <w:tcW w:w="1359" w:type="dxa"/>
          </w:tcPr>
          <w:p w14:paraId="119B04FB" w14:textId="250C140E" w:rsidR="00AE0993" w:rsidRDefault="00B4501C">
            <w:r>
              <w:t>520-225/21</w:t>
            </w:r>
          </w:p>
        </w:tc>
        <w:tc>
          <w:tcPr>
            <w:tcW w:w="1034" w:type="dxa"/>
          </w:tcPr>
          <w:p w14:paraId="031AD419" w14:textId="77245EB8" w:rsidR="004E0E96" w:rsidRDefault="004C7476">
            <w:r>
              <w:t>9</w:t>
            </w:r>
          </w:p>
        </w:tc>
        <w:tc>
          <w:tcPr>
            <w:tcW w:w="1059" w:type="dxa"/>
          </w:tcPr>
          <w:p w14:paraId="37477E6D" w14:textId="04588CAC" w:rsidR="004E0E96" w:rsidRDefault="004C7476">
            <w:r>
              <w:t>12</w:t>
            </w:r>
          </w:p>
        </w:tc>
        <w:tc>
          <w:tcPr>
            <w:tcW w:w="916" w:type="dxa"/>
          </w:tcPr>
          <w:p w14:paraId="4CC9F00B" w14:textId="5419494C" w:rsidR="004E0E96" w:rsidRDefault="004C7476">
            <w:r>
              <w:t>7</w:t>
            </w:r>
          </w:p>
        </w:tc>
        <w:tc>
          <w:tcPr>
            <w:tcW w:w="1153" w:type="dxa"/>
          </w:tcPr>
          <w:p w14:paraId="7A0ABBAC" w14:textId="691DC5E5" w:rsidR="004E0E96" w:rsidRDefault="004C7476">
            <w:r>
              <w:t>9</w:t>
            </w:r>
          </w:p>
        </w:tc>
        <w:tc>
          <w:tcPr>
            <w:tcW w:w="1224" w:type="dxa"/>
          </w:tcPr>
          <w:p w14:paraId="08CEA1FC" w14:textId="363DC180" w:rsidR="004E0E96" w:rsidRDefault="004C7476">
            <w:r>
              <w:t>3</w:t>
            </w:r>
          </w:p>
        </w:tc>
        <w:tc>
          <w:tcPr>
            <w:tcW w:w="630" w:type="dxa"/>
          </w:tcPr>
          <w:p w14:paraId="7A28F49E" w14:textId="642B492C" w:rsidR="004E0E96" w:rsidRDefault="004C7476">
            <w:r>
              <w:t>41</w:t>
            </w:r>
          </w:p>
          <w:p w14:paraId="103D5AD2" w14:textId="77777777" w:rsidR="00A33CFD" w:rsidRDefault="00A33CFD"/>
        </w:tc>
        <w:tc>
          <w:tcPr>
            <w:tcW w:w="900" w:type="dxa"/>
          </w:tcPr>
          <w:p w14:paraId="774DE3F7" w14:textId="77777777" w:rsidR="003B03B4" w:rsidRDefault="004C7476">
            <w:r>
              <w:t>81-</w:t>
            </w:r>
          </w:p>
          <w:p w14:paraId="1CD1E2DD" w14:textId="4EA76796" w:rsidR="004C7476" w:rsidRDefault="004C7476">
            <w:r>
              <w:t>8 (C)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7B458054" w14:textId="02793B35" w:rsidR="00AE0993" w:rsidRDefault="00B4501C">
            <w:r>
              <w:t>522-227/21</w:t>
            </w:r>
          </w:p>
        </w:tc>
        <w:tc>
          <w:tcPr>
            <w:tcW w:w="1034" w:type="dxa"/>
          </w:tcPr>
          <w:p w14:paraId="3458FE38" w14:textId="073DBAC4" w:rsidR="004E0E96" w:rsidRDefault="004C7476">
            <w:r>
              <w:t>9</w:t>
            </w:r>
          </w:p>
        </w:tc>
        <w:tc>
          <w:tcPr>
            <w:tcW w:w="1059" w:type="dxa"/>
          </w:tcPr>
          <w:p w14:paraId="551D6CCE" w14:textId="3E354C48" w:rsidR="004E0E96" w:rsidRDefault="004C7476">
            <w:r>
              <w:t>12</w:t>
            </w:r>
          </w:p>
        </w:tc>
        <w:tc>
          <w:tcPr>
            <w:tcW w:w="916" w:type="dxa"/>
          </w:tcPr>
          <w:p w14:paraId="64E3F918" w14:textId="1DBC43E5" w:rsidR="004E0E96" w:rsidRDefault="004C7476">
            <w:r>
              <w:t>9</w:t>
            </w:r>
          </w:p>
        </w:tc>
        <w:tc>
          <w:tcPr>
            <w:tcW w:w="1153" w:type="dxa"/>
          </w:tcPr>
          <w:p w14:paraId="18D7FAE4" w14:textId="5A856495" w:rsidR="004E0E96" w:rsidRDefault="004C7476">
            <w:r>
              <w:t>8</w:t>
            </w:r>
          </w:p>
        </w:tc>
        <w:tc>
          <w:tcPr>
            <w:tcW w:w="1224" w:type="dxa"/>
          </w:tcPr>
          <w:p w14:paraId="30C0C942" w14:textId="4A709167" w:rsidR="004E0E96" w:rsidRDefault="004C7476">
            <w:r>
              <w:t>3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64CFE611" w:rsidR="004E0E96" w:rsidRDefault="004C7476">
            <w:r>
              <w:t>41</w:t>
            </w:r>
          </w:p>
        </w:tc>
        <w:tc>
          <w:tcPr>
            <w:tcW w:w="900" w:type="dxa"/>
          </w:tcPr>
          <w:p w14:paraId="47E384FC" w14:textId="77777777" w:rsidR="003B03B4" w:rsidRDefault="004C7476">
            <w:r>
              <w:t>82-</w:t>
            </w:r>
          </w:p>
          <w:p w14:paraId="163BF0CC" w14:textId="38DCCD65" w:rsidR="004C7476" w:rsidRDefault="004C7476">
            <w:r>
              <w:t>8 (C)</w:t>
            </w:r>
          </w:p>
        </w:tc>
      </w:tr>
      <w:tr w:rsidR="008F005B" w14:paraId="72ECCB85" w14:textId="77777777" w:rsidTr="003B03B4">
        <w:tc>
          <w:tcPr>
            <w:tcW w:w="1359" w:type="dxa"/>
          </w:tcPr>
          <w:p w14:paraId="2DCE50D8" w14:textId="7460196D" w:rsidR="008F005B" w:rsidRDefault="00B4501C">
            <w:r>
              <w:t>521-226/21</w:t>
            </w:r>
          </w:p>
          <w:p w14:paraId="5F0033B3" w14:textId="78F06285" w:rsidR="0074525B" w:rsidRDefault="0074525B"/>
        </w:tc>
        <w:tc>
          <w:tcPr>
            <w:tcW w:w="1034" w:type="dxa"/>
          </w:tcPr>
          <w:p w14:paraId="25CC53F0" w14:textId="09C05FA8" w:rsidR="008F005B" w:rsidRDefault="004C7476">
            <w:r>
              <w:t>7</w:t>
            </w:r>
          </w:p>
        </w:tc>
        <w:tc>
          <w:tcPr>
            <w:tcW w:w="1059" w:type="dxa"/>
          </w:tcPr>
          <w:p w14:paraId="2ABCE5F8" w14:textId="24DD7495" w:rsidR="008F005B" w:rsidRDefault="004C7476">
            <w:r>
              <w:t>12</w:t>
            </w:r>
          </w:p>
        </w:tc>
        <w:tc>
          <w:tcPr>
            <w:tcW w:w="916" w:type="dxa"/>
          </w:tcPr>
          <w:p w14:paraId="2BCF3562" w14:textId="5ECE4C0C" w:rsidR="008F005B" w:rsidRDefault="004C7476">
            <w:r>
              <w:t>8</w:t>
            </w:r>
          </w:p>
        </w:tc>
        <w:tc>
          <w:tcPr>
            <w:tcW w:w="1153" w:type="dxa"/>
          </w:tcPr>
          <w:p w14:paraId="473FC5B8" w14:textId="2B4852FC" w:rsidR="008F005B" w:rsidRDefault="004C7476">
            <w:r>
              <w:t>8</w:t>
            </w:r>
          </w:p>
        </w:tc>
        <w:tc>
          <w:tcPr>
            <w:tcW w:w="1224" w:type="dxa"/>
          </w:tcPr>
          <w:p w14:paraId="74910ADE" w14:textId="10A4533C" w:rsidR="008F005B" w:rsidRDefault="004C7476">
            <w:r>
              <w:t>3</w:t>
            </w:r>
          </w:p>
        </w:tc>
        <w:tc>
          <w:tcPr>
            <w:tcW w:w="630" w:type="dxa"/>
          </w:tcPr>
          <w:p w14:paraId="7B5ADD7B" w14:textId="791D8C03" w:rsidR="008F005B" w:rsidRDefault="004C7476">
            <w:r>
              <w:t>39</w:t>
            </w:r>
          </w:p>
        </w:tc>
        <w:tc>
          <w:tcPr>
            <w:tcW w:w="900" w:type="dxa"/>
          </w:tcPr>
          <w:p w14:paraId="11EE3B4F" w14:textId="77777777" w:rsidR="003B03B4" w:rsidRDefault="004C7476">
            <w:r>
              <w:t>77-</w:t>
            </w:r>
          </w:p>
          <w:p w14:paraId="67EFBB2E" w14:textId="1AF46A3F" w:rsidR="004C7476" w:rsidRDefault="004C7476">
            <w:r>
              <w:t>8 (C)</w:t>
            </w:r>
          </w:p>
        </w:tc>
      </w:tr>
      <w:tr w:rsidR="008F005B" w14:paraId="6DD0501D" w14:textId="77777777" w:rsidTr="003B03B4">
        <w:tc>
          <w:tcPr>
            <w:tcW w:w="1359" w:type="dxa"/>
          </w:tcPr>
          <w:p w14:paraId="7AAD4843" w14:textId="229A09E1" w:rsidR="00AE0993" w:rsidRDefault="00B4501C">
            <w:r>
              <w:t>519-224/21</w:t>
            </w:r>
          </w:p>
          <w:p w14:paraId="59025DFF" w14:textId="1889B652" w:rsidR="0074525B" w:rsidRDefault="0074525B"/>
        </w:tc>
        <w:tc>
          <w:tcPr>
            <w:tcW w:w="1034" w:type="dxa"/>
          </w:tcPr>
          <w:p w14:paraId="4ADCD834" w14:textId="466C2C1B" w:rsidR="008F005B" w:rsidRDefault="004C7476">
            <w:r>
              <w:t>8</w:t>
            </w:r>
          </w:p>
        </w:tc>
        <w:tc>
          <w:tcPr>
            <w:tcW w:w="1059" w:type="dxa"/>
          </w:tcPr>
          <w:p w14:paraId="155F1CA8" w14:textId="3EE4E53F" w:rsidR="008F005B" w:rsidRDefault="004C7476">
            <w:r>
              <w:t>7</w:t>
            </w:r>
          </w:p>
        </w:tc>
        <w:tc>
          <w:tcPr>
            <w:tcW w:w="916" w:type="dxa"/>
          </w:tcPr>
          <w:p w14:paraId="7CDB23BB" w14:textId="6E3B68C4" w:rsidR="008F005B" w:rsidRDefault="004C7476">
            <w:r>
              <w:t>7</w:t>
            </w:r>
          </w:p>
        </w:tc>
        <w:tc>
          <w:tcPr>
            <w:tcW w:w="1153" w:type="dxa"/>
          </w:tcPr>
          <w:p w14:paraId="7DF6C0CE" w14:textId="782F20F5" w:rsidR="008F005B" w:rsidRDefault="004C7476">
            <w:r>
              <w:t>7</w:t>
            </w:r>
          </w:p>
        </w:tc>
        <w:tc>
          <w:tcPr>
            <w:tcW w:w="1224" w:type="dxa"/>
          </w:tcPr>
          <w:p w14:paraId="7E4F930C" w14:textId="43105DA6" w:rsidR="008F005B" w:rsidRDefault="004C7476">
            <w:r>
              <w:t>2</w:t>
            </w:r>
          </w:p>
        </w:tc>
        <w:tc>
          <w:tcPr>
            <w:tcW w:w="630" w:type="dxa"/>
          </w:tcPr>
          <w:p w14:paraId="4DC92912" w14:textId="334098F5" w:rsidR="008F005B" w:rsidRDefault="004C7476">
            <w:r>
              <w:t>34</w:t>
            </w:r>
          </w:p>
        </w:tc>
        <w:tc>
          <w:tcPr>
            <w:tcW w:w="900" w:type="dxa"/>
          </w:tcPr>
          <w:p w14:paraId="2F09874C" w14:textId="77777777" w:rsidR="00EE0B7D" w:rsidRDefault="004C7476">
            <w:r>
              <w:t>65-</w:t>
            </w:r>
          </w:p>
          <w:p w14:paraId="39397F2A" w14:textId="53FE2A2A" w:rsidR="004C7476" w:rsidRDefault="004C7476">
            <w:r>
              <w:t>7</w:t>
            </w:r>
            <w:r w:rsidR="005805AB">
              <w:t xml:space="preserve"> (D)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270CD"/>
    <w:rsid w:val="001444FB"/>
    <w:rsid w:val="00150B8D"/>
    <w:rsid w:val="001A38BD"/>
    <w:rsid w:val="00217194"/>
    <w:rsid w:val="002266B8"/>
    <w:rsid w:val="003B03B4"/>
    <w:rsid w:val="00491DBA"/>
    <w:rsid w:val="004C7476"/>
    <w:rsid w:val="004E0E96"/>
    <w:rsid w:val="00511710"/>
    <w:rsid w:val="00560FD6"/>
    <w:rsid w:val="005805AB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AE0993"/>
    <w:rsid w:val="00B4501C"/>
    <w:rsid w:val="00BB7B4F"/>
    <w:rsid w:val="00C065CE"/>
    <w:rsid w:val="00CD2EFD"/>
    <w:rsid w:val="00DE3DDE"/>
    <w:rsid w:val="00DF7FAD"/>
    <w:rsid w:val="00EA2B0C"/>
    <w:rsid w:val="00EA79CC"/>
    <w:rsid w:val="00EE0B7D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2023-06-24T21:00:00Z</dcterms:created>
  <dcterms:modified xsi:type="dcterms:W3CDTF">2023-06-24T21:00:00Z</dcterms:modified>
</cp:coreProperties>
</file>